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965BE" w14:textId="77777777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B26DA" w:rsidRPr="003B26DA">
        <w:rPr>
          <w:rFonts w:cs="B Titr"/>
          <w:sz w:val="24"/>
          <w:szCs w:val="24"/>
          <w:rtl/>
          <w:lang w:bidi="fa-IR"/>
        </w:rPr>
        <w:t>کنفرانس ب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ن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الملل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علوم صنا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ع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غذا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،کشاورز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ارگان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ک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و امن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ت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غذا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یی</w:t>
      </w:r>
    </w:p>
    <w:p w14:paraId="7E8104C2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6A08568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472AB53B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77917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0DC9F04C" w14:textId="77777777" w:rsidTr="00297B62">
        <w:tc>
          <w:tcPr>
            <w:tcW w:w="2687" w:type="dxa"/>
          </w:tcPr>
          <w:p w14:paraId="1E6D4D5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23C97E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99BA96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73BF526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48B1679" w14:textId="77777777" w:rsidTr="00297B62">
        <w:tc>
          <w:tcPr>
            <w:tcW w:w="2687" w:type="dxa"/>
          </w:tcPr>
          <w:p w14:paraId="17145F3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3957F0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936CBF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63AB05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C234B93" w14:textId="77777777" w:rsidTr="00297B62">
        <w:tc>
          <w:tcPr>
            <w:tcW w:w="2687" w:type="dxa"/>
          </w:tcPr>
          <w:p w14:paraId="16EA14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178B2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414D7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345142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5EDAF83" w14:textId="77777777" w:rsidTr="00297B62">
        <w:tc>
          <w:tcPr>
            <w:tcW w:w="2687" w:type="dxa"/>
          </w:tcPr>
          <w:p w14:paraId="511728B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818D9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0521613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9AB3B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B9D01CD" w14:textId="77777777" w:rsidTr="00297B62">
        <w:tc>
          <w:tcPr>
            <w:tcW w:w="2687" w:type="dxa"/>
          </w:tcPr>
          <w:p w14:paraId="0A72ED0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FB5D4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7379C0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B68B96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A3E3483" w14:textId="77777777" w:rsidTr="00297B62">
        <w:tc>
          <w:tcPr>
            <w:tcW w:w="2687" w:type="dxa"/>
          </w:tcPr>
          <w:p w14:paraId="115AF2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9145C4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25E2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15F90A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C1C3AB5" w14:textId="77777777" w:rsidTr="00297B62">
        <w:tc>
          <w:tcPr>
            <w:tcW w:w="2687" w:type="dxa"/>
          </w:tcPr>
          <w:p w14:paraId="0F713C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61CED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ED1DD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43479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204FCE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467313E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D8CCA6" wp14:editId="792FE4D4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B79CE" w14:textId="7A5A6726" w:rsidR="00201EE0" w:rsidRPr="00400CEF" w:rsidRDefault="00201EE0" w:rsidP="001F1B8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3B26DA">
                              <w:rPr>
                                <w:rFonts w:cs="B Nazanin"/>
                              </w:rPr>
                              <w:t>fsacnf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E5CBE03" w14:textId="5FE7C06F" w:rsidR="00201EE0" w:rsidRPr="00400CEF" w:rsidRDefault="00201EE0" w:rsidP="001F1B8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B26DA">
                              <w:rPr>
                                <w:rFonts w:cs="B Nazanin"/>
                              </w:rPr>
                              <w:t>fsacnf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6F23B54" w14:textId="2FCAA6BA" w:rsidR="00201EE0" w:rsidRPr="00400CEF" w:rsidRDefault="00201EE0" w:rsidP="002D1EBC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1671D6" w:rsidRPr="001671D6">
                              <w:rPr>
                                <w:rFonts w:cs="B Nazanin"/>
                              </w:rPr>
                              <w:t>2171053</w:t>
                            </w:r>
                            <w:r w:rsidR="002D1EBC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D8C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565B79CE" w14:textId="7A5A6726" w:rsidR="00201EE0" w:rsidRPr="00400CEF" w:rsidRDefault="00201EE0" w:rsidP="001F1B8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3B26DA">
                        <w:rPr>
                          <w:rFonts w:cs="B Nazanin"/>
                        </w:rPr>
                        <w:t>fsacnf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E5CBE03" w14:textId="5FE7C06F" w:rsidR="00201EE0" w:rsidRPr="00400CEF" w:rsidRDefault="00201EE0" w:rsidP="001F1B8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B26DA">
                        <w:rPr>
                          <w:rFonts w:cs="B Nazanin"/>
                        </w:rPr>
                        <w:t>fsacnf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16F23B54" w14:textId="2FCAA6BA" w:rsidR="00201EE0" w:rsidRPr="00400CEF" w:rsidRDefault="00201EE0" w:rsidP="002D1EBC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1671D6" w:rsidRPr="001671D6">
                        <w:rPr>
                          <w:rFonts w:cs="B Nazanin"/>
                        </w:rPr>
                        <w:t>2171053</w:t>
                      </w:r>
                      <w:r w:rsidR="002D1EBC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6A81C4" wp14:editId="3A0113A5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F142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CF61A6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671D6"/>
    <w:rsid w:val="001C4754"/>
    <w:rsid w:val="001F1B88"/>
    <w:rsid w:val="00201EE0"/>
    <w:rsid w:val="0021754F"/>
    <w:rsid w:val="00242C2D"/>
    <w:rsid w:val="00297B62"/>
    <w:rsid w:val="002D1EBC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6F0DA7"/>
    <w:rsid w:val="00710173"/>
    <w:rsid w:val="00891FAB"/>
    <w:rsid w:val="008E5A0A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A62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27</cp:revision>
  <dcterms:created xsi:type="dcterms:W3CDTF">2017-11-08T08:15:00Z</dcterms:created>
  <dcterms:modified xsi:type="dcterms:W3CDTF">2023-09-03T11:41:00Z</dcterms:modified>
</cp:coreProperties>
</file>